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B4" w:rsidRPr="005900B8" w:rsidRDefault="00EE0BB4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noProof/>
        </w:rPr>
        <w:drawing>
          <wp:inline distT="0" distB="0" distL="0" distR="0">
            <wp:extent cx="779227" cy="853279"/>
            <wp:effectExtent l="0" t="0" r="1905" b="4445"/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9" cy="85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7A" w:rsidRPr="00490F7A" w:rsidRDefault="00490F7A" w:rsidP="00B5084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F7057" w:rsidRPr="005900B8" w:rsidRDefault="005F3565" w:rsidP="00B508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โรงเรียนบ้านบางสะพานน้อย</w:t>
      </w:r>
    </w:p>
    <w:p w:rsidR="005F3565" w:rsidRPr="00A809DA" w:rsidRDefault="00A809DA" w:rsidP="00B5084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="00221E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808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43</w:t>
      </w:r>
      <w:r w:rsidR="005F3565"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F5416F" w:rsidRPr="00A809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D32D4C" w:rsidRPr="00A809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:rsidR="005F3565" w:rsidRPr="005900B8" w:rsidRDefault="005F3565" w:rsidP="00221ED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bookmarkStart w:id="0" w:name="_GoBack"/>
      <w:r w:rsidRPr="005900B8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2E1A58" w:rsidRPr="005900B8">
        <w:rPr>
          <w:rFonts w:ascii="TH SarabunIT๙" w:hAnsi="TH SarabunIT๙" w:cs="TH SarabunIT๙"/>
          <w:sz w:val="32"/>
          <w:szCs w:val="32"/>
          <w:cs/>
        </w:rPr>
        <w:t>คณะ</w:t>
      </w:r>
      <w:r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221ED7">
        <w:rPr>
          <w:rFonts w:ascii="TH SarabunIT๙" w:hAnsi="TH SarabunIT๙" w:cs="TH SarabunIT๙"/>
          <w:sz w:val="32"/>
          <w:szCs w:val="32"/>
          <w:cs/>
        </w:rPr>
        <w:t>ฝ่ายประชาสัมพันธ์</w:t>
      </w:r>
      <w:r w:rsidR="00221E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2D58" w:rsidRPr="005900B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5416F">
        <w:rPr>
          <w:rFonts w:ascii="TH SarabunIT๙" w:hAnsi="TH SarabunIT๙" w:cs="TH SarabunIT๙"/>
          <w:sz w:val="32"/>
          <w:szCs w:val="32"/>
          <w:cs/>
        </w:rPr>
        <w:t>การศึกษา ๒๕๖</w:t>
      </w:r>
      <w:r w:rsidR="00A164CF">
        <w:rPr>
          <w:rFonts w:ascii="TH SarabunIT๙" w:hAnsi="TH SarabunIT๙" w:cs="TH SarabunIT๙" w:hint="cs"/>
          <w:sz w:val="32"/>
          <w:szCs w:val="32"/>
          <w:cs/>
        </w:rPr>
        <w:t>6</w:t>
      </w:r>
    </w:p>
    <w:bookmarkEnd w:id="0"/>
    <w:p w:rsidR="00B50844" w:rsidRPr="005900B8" w:rsidRDefault="00AF3053" w:rsidP="00AF30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4215EC" w:rsidRPr="00810C66" w:rsidRDefault="0000266C" w:rsidP="00221E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810C66">
        <w:rPr>
          <w:rFonts w:ascii="TH SarabunIT๙" w:hAnsi="TH SarabunIT๙" w:cs="TH SarabunIT๙"/>
          <w:sz w:val="32"/>
          <w:szCs w:val="32"/>
          <w:cs/>
        </w:rPr>
        <w:t>ด้วย โรงเรียนบ้านบางสะพานน้อย  เห็นว่า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>การประชาสัมพันธ์เป็นสิ่งจำเป็นอย่างยิ่ง เพราะเป็นวิถีทางหนึ่งที่จะทำให้เกิดความสัมพันธ์อันดีระหว่างสถานศึกษากับชุมชนหรือหน่วยงานที่เกี่ยวข้อง ทั้งนี้เพื่อให้</w:t>
      </w:r>
      <w:r w:rsidR="00810C66" w:rsidRPr="00810C6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>ทุกฝ่ายได้รับความรู้ความเข้าใจอันดี และให้การสนับสนุนร่วมมือซึ่งกันและกัน และเพื่อให้การดำเนินงานเกี่ยวกับการให้บริการประชาชนของโรงเรียนบ้านบางสะพานน้อย</w:t>
      </w:r>
      <w:r w:rsidR="00810C66" w:rsidRPr="00810C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สามารถตอบสนองความต้องการของประชาชนและชุมชน </w:t>
      </w:r>
      <w:r w:rsidR="00810C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>เข้าถึงข้อมูลสถานศึกษาได้อย่างทั่วถึง</w:t>
      </w:r>
      <w:r w:rsidR="00810C66">
        <w:rPr>
          <w:rFonts w:ascii="TH SarabunIT๙" w:hAnsi="TH SarabunIT๙" w:cs="TH SarabunIT๙"/>
          <w:sz w:val="32"/>
          <w:szCs w:val="32"/>
        </w:rPr>
        <w:t xml:space="preserve"> </w:t>
      </w:r>
      <w:r w:rsidR="00221ED7" w:rsidRPr="00810C66">
        <w:rPr>
          <w:rFonts w:ascii="TH SarabunIT๙" w:hAnsi="TH SarabunIT๙" w:cs="TH SarabunIT๙"/>
          <w:sz w:val="32"/>
          <w:szCs w:val="32"/>
        </w:rPr>
        <w:t xml:space="preserve">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>สะดวก</w:t>
      </w:r>
      <w:r w:rsidR="00810C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 xml:space="preserve"> และรวดเร็ว</w:t>
      </w:r>
      <w:r w:rsidR="00221ED7" w:rsidRPr="00810C66">
        <w:rPr>
          <w:rFonts w:ascii="TH SarabunIT๙" w:hAnsi="TH SarabunIT๙" w:cs="TH SarabunIT๙"/>
          <w:sz w:val="32"/>
          <w:szCs w:val="32"/>
        </w:rPr>
        <w:t xml:space="preserve">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10C6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21ED7" w:rsidRPr="00810C66">
        <w:rPr>
          <w:rFonts w:ascii="TH SarabunIT๙" w:hAnsi="TH SarabunIT๙" w:cs="TH SarabunIT๙"/>
          <w:sz w:val="32"/>
          <w:szCs w:val="32"/>
          <w:cs/>
        </w:rPr>
        <w:t>บ้านบางสะพานน้อย  จึงขอแต่งตั้งคณะกรรมการฝ่ายประชาสัมพันธ์  ประจำปีการศึกษา ๒๕๖6  ดังต่อไปนี้</w:t>
      </w:r>
      <w:r w:rsidR="00221ED7" w:rsidRPr="00810C66">
        <w:rPr>
          <w:rFonts w:ascii="TH SarabunIT๙" w:hAnsi="TH SarabunIT๙" w:cs="TH SarabunIT๙"/>
          <w:sz w:val="32"/>
          <w:szCs w:val="32"/>
        </w:rPr>
        <w:cr/>
      </w:r>
    </w:p>
    <w:p w:rsidR="00B50844" w:rsidRPr="00936A0B" w:rsidRDefault="00AF3053" w:rsidP="004215E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50844" w:rsidRPr="00936A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คณะกรรมการอำนวยการ</w:t>
      </w:r>
      <w:r w:rsidR="000122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F3565" w:rsidRPr="005900B8" w:rsidRDefault="00AF3053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๑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565" w:rsidRPr="005900B8">
        <w:rPr>
          <w:rFonts w:ascii="TH SarabunIT๙" w:hAnsi="TH SarabunIT๙" w:cs="TH SarabunIT๙"/>
          <w:sz w:val="32"/>
          <w:szCs w:val="32"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นาง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 xml:space="preserve">สุกัญญา   </w:t>
      </w:r>
      <w:r w:rsidR="000122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>ปัตเมฆ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/>
          <w:sz w:val="32"/>
          <w:szCs w:val="32"/>
          <w:cs/>
        </w:rPr>
        <w:tab/>
      </w:r>
      <w:r w:rsidR="00C80056" w:rsidRPr="00C8005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C02006">
        <w:rPr>
          <w:rFonts w:ascii="TH SarabunIT๙" w:hAnsi="TH SarabunIT๙" w:cs="TH SarabunIT๙"/>
          <w:sz w:val="32"/>
          <w:szCs w:val="32"/>
          <w:cs/>
        </w:rPr>
        <w:tab/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20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565" w:rsidRPr="005900B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5F3565" w:rsidRPr="005900B8" w:rsidRDefault="00AF3053" w:rsidP="00C02006">
      <w:pPr>
        <w:pStyle w:val="ListParagraph"/>
        <w:spacing w:after="0" w:line="240" w:lineRule="auto"/>
        <w:ind w:right="-188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>๒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7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22A8">
        <w:rPr>
          <w:rFonts w:ascii="TH SarabunIT๙" w:hAnsi="TH SarabunIT๙" w:cs="TH SarabunIT๙"/>
          <w:sz w:val="32"/>
          <w:szCs w:val="32"/>
          <w:cs/>
        </w:rPr>
        <w:t>นางนงนาจ</w:t>
      </w:r>
      <w:r w:rsidR="000122A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>ทรายแก้ว</w:t>
      </w:r>
      <w:r w:rsidR="004171C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61B89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>คร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ู </w:t>
      </w:r>
      <w:r w:rsidR="004171C2">
        <w:rPr>
          <w:rFonts w:ascii="TH SarabunIT๙" w:hAnsi="TH SarabunIT๙" w:cs="TH SarabunIT๙"/>
          <w:sz w:val="32"/>
          <w:szCs w:val="32"/>
          <w:cs/>
        </w:rPr>
        <w:t>วิทยฐานะครูชำนาญการ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02006" w:rsidRPr="00C0200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B50844" w:rsidRPr="005900B8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80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2A8">
        <w:rPr>
          <w:rFonts w:ascii="TH SarabunIT๙" w:hAnsi="TH SarabunIT๙" w:cs="TH SarabunIT๙"/>
          <w:sz w:val="32"/>
          <w:szCs w:val="32"/>
          <w:cs/>
        </w:rPr>
        <w:t>นางขวัญจิตร</w:t>
      </w:r>
      <w:r w:rsid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09DA" w:rsidRPr="0081378C">
        <w:rPr>
          <w:rFonts w:ascii="TH SarabunIT๙" w:hAnsi="TH SarabunIT๙" w:cs="TH SarabunIT๙"/>
          <w:sz w:val="32"/>
          <w:szCs w:val="32"/>
          <w:cs/>
        </w:rPr>
        <w:t>เกิดหาญ</w:t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A809DA" w:rsidRPr="00C02006">
        <w:rPr>
          <w:rFonts w:ascii="TH SarabunIT๙" w:hAnsi="TH SarabunIT๙" w:cs="TH SarabunIT๙"/>
          <w:sz w:val="32"/>
          <w:szCs w:val="32"/>
          <w:cs/>
        </w:rPr>
        <w:t xml:space="preserve">ครู วิทยฐานะครูชำนาญการพิเศษ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0844" w:rsidRPr="005900B8">
        <w:rPr>
          <w:rFonts w:ascii="TH SarabunIT๙" w:hAnsi="TH SarabunIT๙" w:cs="TH SarabunIT๙"/>
          <w:sz w:val="32"/>
          <w:szCs w:val="32"/>
          <w:cs/>
        </w:rPr>
        <w:t xml:space="preserve">กรรมการ   </w:t>
      </w:r>
    </w:p>
    <w:p w:rsidR="00A15D05" w:rsidRDefault="00F5416F" w:rsidP="00B50844">
      <w:pPr>
        <w:pStyle w:val="ListParagraph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865B4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2A8">
        <w:rPr>
          <w:rFonts w:ascii="TH SarabunIT๙" w:hAnsi="TH SarabunIT๙" w:cs="TH SarabunIT๙"/>
          <w:sz w:val="32"/>
          <w:szCs w:val="32"/>
          <w:cs/>
        </w:rPr>
        <w:t>นางสมจิตร</w:t>
      </w:r>
      <w:r w:rsidR="000122A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>เก่งตรง</w:t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C02006">
        <w:rPr>
          <w:rFonts w:ascii="TH SarabunIT๙" w:hAnsi="TH SarabunIT๙" w:cs="TH SarabunIT๙"/>
          <w:sz w:val="32"/>
          <w:szCs w:val="32"/>
          <w:cs/>
        </w:rPr>
        <w:t>ครู วิทยฐานะครูชำนาญการพิเศษ</w:t>
      </w:r>
      <w:r w:rsidR="0081378C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15D05" w:rsidRPr="005900B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81378C" w:rsidRPr="005900B8" w:rsidRDefault="0081378C" w:rsidP="004171C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0122A8">
        <w:rPr>
          <w:rFonts w:ascii="TH SarabunIT๙" w:hAnsi="TH SarabunIT๙" w:cs="TH SarabunIT๙"/>
          <w:sz w:val="32"/>
          <w:szCs w:val="32"/>
          <w:cs/>
        </w:rPr>
        <w:t>นางสาวพิชยา</w:t>
      </w:r>
      <w:proofErr w:type="gramStart"/>
      <w:r w:rsid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378C">
        <w:rPr>
          <w:rFonts w:ascii="TH SarabunIT๙" w:hAnsi="TH SarabunIT๙" w:cs="TH SarabunIT๙"/>
          <w:sz w:val="32"/>
          <w:szCs w:val="32"/>
          <w:cs/>
        </w:rPr>
        <w:t>พัฒนเจริญ</w:t>
      </w:r>
      <w:proofErr w:type="gramEnd"/>
      <w:r w:rsidR="00C0200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61B8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0200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sz w:val="32"/>
          <w:szCs w:val="32"/>
          <w:cs/>
        </w:rPr>
        <w:tab/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1378C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C80056" w:rsidRPr="00E35523" w:rsidRDefault="00C80056" w:rsidP="00C80056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  <w:tab w:val="left" w:pos="82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71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</w:t>
      </w:r>
      <w:r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น้าที่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 ให้คำปรึกษา ข้อเสนอแนะ กำกับดูแล การดำเนินงาน เพื่อให้การปฏิบัติงาน เป็นไปด้วยความเรียบร้อย และประสบผลสำเร็จ</w:t>
      </w:r>
    </w:p>
    <w:p w:rsidR="00C02006" w:rsidRPr="000D56D0" w:rsidRDefault="00C02006" w:rsidP="004171C2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๒.  คณะกรรมการ</w:t>
      </w:r>
      <w:r w:rsidR="0000266C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="0000266C" w:rsidRPr="000026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ฝ่ายประชาสัมพันธ์  </w:t>
      </w:r>
    </w:p>
    <w:p w:rsidR="000D56D0" w:rsidRPr="000122A8" w:rsidRDefault="007A4E20" w:rsidP="00061B89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D56D0">
        <w:rPr>
          <w:rFonts w:ascii="TH SarabunIT๙" w:hAnsi="TH SarabunIT๙" w:cs="TH SarabunIT๙"/>
          <w:sz w:val="32"/>
          <w:szCs w:val="32"/>
        </w:rPr>
        <w:tab/>
      </w:r>
      <w:r w:rsidR="000D56D0" w:rsidRPr="000122A8">
        <w:rPr>
          <w:rFonts w:ascii="TH SarabunIT๙" w:hAnsi="TH SarabunIT๙" w:cs="TH SarabunIT๙"/>
          <w:sz w:val="32"/>
          <w:szCs w:val="32"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</w:rPr>
        <w:t>1.</w:t>
      </w:r>
      <w:r w:rsidR="000122A8">
        <w:rPr>
          <w:rFonts w:ascii="TH SarabunIT๙" w:hAnsi="TH SarabunIT๙" w:cs="TH SarabunIT๙"/>
          <w:sz w:val="32"/>
          <w:szCs w:val="32"/>
        </w:rPr>
        <w:t xml:space="preserve">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 xml:space="preserve">นางอรภัทรา </w:t>
      </w:r>
      <w:r w:rsidR="00012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 xml:space="preserve"> ภาวะนิตย์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>ครู</w:t>
      </w:r>
      <w:proofErr w:type="gramEnd"/>
      <w:r w:rsidR="000D56D0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0D56D0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D56D0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 xml:space="preserve">นางสาวสุปรียา </w:t>
      </w:r>
      <w:r w:rsidR="00012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 xml:space="preserve"> ตรีหัตถ์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F8085B">
        <w:rPr>
          <w:rFonts w:ascii="TH SarabunIT๙" w:hAnsi="TH SarabunIT๙" w:cs="TH SarabunIT๙"/>
          <w:sz w:val="32"/>
          <w:szCs w:val="32"/>
          <w:cs/>
        </w:rPr>
        <w:tab/>
      </w:r>
      <w:r w:rsidR="00F808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085B">
        <w:rPr>
          <w:rFonts w:ascii="TH SarabunIT๙" w:hAnsi="TH SarabunIT๙" w:cs="TH SarabunIT๙"/>
          <w:sz w:val="32"/>
          <w:szCs w:val="32"/>
          <w:cs/>
        </w:rPr>
        <w:tab/>
      </w:r>
      <w:r w:rsidR="00F8085B">
        <w:rPr>
          <w:rFonts w:ascii="TH SarabunIT๙" w:hAnsi="TH SarabunIT๙" w:cs="TH SarabunIT๙" w:hint="cs"/>
          <w:sz w:val="32"/>
          <w:szCs w:val="32"/>
          <w:cs/>
        </w:rPr>
        <w:t xml:space="preserve"> รอง</w:t>
      </w:r>
      <w:r w:rsidR="00F8085B" w:rsidRPr="00F8085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0122A8" w:rsidRPr="000122A8" w:rsidRDefault="000D56D0" w:rsidP="000122A8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 w:hanging="1156"/>
        <w:jc w:val="both"/>
        <w:rPr>
          <w:rFonts w:ascii="TH SarabunIT๙" w:hAnsi="TH SarabunIT๙" w:cs="TH SarabunIT๙"/>
          <w:sz w:val="32"/>
          <w:szCs w:val="32"/>
        </w:rPr>
      </w:pP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 xml:space="preserve">3. นางสาวนันทิดา </w:t>
      </w:r>
      <w:r w:rsidR="00012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 xml:space="preserve"> ครุฑใหญ่</w:t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122A8" w:rsidRPr="000122A8"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</w:p>
    <w:p w:rsidR="000122A8" w:rsidRPr="000122A8" w:rsidRDefault="000122A8" w:rsidP="000122A8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 w:hanging="1156"/>
        <w:jc w:val="both"/>
        <w:rPr>
          <w:rFonts w:ascii="TH SarabunIT๙" w:hAnsi="TH SarabunIT๙" w:cs="TH SarabunIT๙"/>
          <w:sz w:val="32"/>
          <w:szCs w:val="32"/>
        </w:rPr>
      </w:pP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122A8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0122A8">
        <w:rPr>
          <w:rFonts w:ascii="TH SarabunIT๙" w:hAnsi="TH SarabunIT๙" w:cs="TH SarabunIT๙"/>
          <w:sz w:val="32"/>
          <w:szCs w:val="32"/>
          <w:cs/>
        </w:rPr>
        <w:t xml:space="preserve">นางสาวนันทินี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2A8">
        <w:rPr>
          <w:rFonts w:ascii="TH SarabunIT๙" w:hAnsi="TH SarabunIT๙" w:cs="TH SarabunIT๙"/>
          <w:sz w:val="32"/>
          <w:szCs w:val="32"/>
          <w:cs/>
        </w:rPr>
        <w:t xml:space="preserve"> สังข์อำพร</w:t>
      </w:r>
      <w:r w:rsidRPr="000122A8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122A8">
        <w:rPr>
          <w:rFonts w:ascii="TH SarabunIT๙" w:hAnsi="TH SarabunIT๙" w:cs="TH SarabunIT๙"/>
          <w:sz w:val="32"/>
          <w:szCs w:val="32"/>
          <w:cs/>
        </w:rPr>
        <w:t>ครูอัตราจ้าง</w:t>
      </w:r>
      <w:r w:rsidRPr="000122A8">
        <w:rPr>
          <w:rFonts w:ascii="TH SarabunIT๙" w:hAnsi="TH SarabunIT๙" w:cs="TH SarabunIT๙"/>
          <w:sz w:val="32"/>
          <w:szCs w:val="32"/>
        </w:rPr>
        <w:tab/>
      </w:r>
      <w:r w:rsidRPr="000122A8">
        <w:rPr>
          <w:rFonts w:ascii="TH SarabunIT๙" w:hAnsi="TH SarabunIT๙" w:cs="TH SarabunIT๙"/>
          <w:sz w:val="32"/>
          <w:szCs w:val="32"/>
        </w:rPr>
        <w:tab/>
      </w:r>
      <w:r w:rsidRPr="000122A8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0122A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122A8" w:rsidRPr="000122A8" w:rsidRDefault="000122A8" w:rsidP="000122A8">
      <w:pPr>
        <w:pStyle w:val="ListParagraph"/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ind w:left="0" w:hanging="1156"/>
        <w:jc w:val="both"/>
        <w:rPr>
          <w:rFonts w:ascii="TH SarabunIT๙" w:hAnsi="TH SarabunIT๙" w:cs="TH SarabunIT๙"/>
          <w:sz w:val="32"/>
          <w:szCs w:val="32"/>
        </w:rPr>
      </w:pPr>
      <w:r w:rsidRPr="000122A8">
        <w:rPr>
          <w:rFonts w:ascii="TH SarabunIT๙" w:hAnsi="TH SarabunIT๙" w:cs="TH SarabunIT๙"/>
          <w:sz w:val="32"/>
          <w:szCs w:val="32"/>
        </w:rPr>
        <w:tab/>
      </w:r>
      <w:r w:rsidRPr="000122A8">
        <w:rPr>
          <w:rFonts w:ascii="TH SarabunIT๙" w:hAnsi="TH SarabunIT๙" w:cs="TH SarabunIT๙"/>
          <w:sz w:val="32"/>
          <w:szCs w:val="32"/>
        </w:rPr>
        <w:tab/>
      </w:r>
      <w:r w:rsidRPr="000122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122A8">
        <w:rPr>
          <w:rFonts w:ascii="TH SarabunIT๙" w:hAnsi="TH SarabunIT๙" w:cs="TH SarabunIT๙"/>
          <w:sz w:val="32"/>
          <w:szCs w:val="32"/>
        </w:rPr>
        <w:t xml:space="preserve">5. </w:t>
      </w:r>
      <w:r w:rsidRPr="000122A8">
        <w:rPr>
          <w:rFonts w:ascii="TH SarabunIT๙" w:hAnsi="TH SarabunIT๙" w:cs="TH SarabunIT๙"/>
          <w:sz w:val="32"/>
          <w:szCs w:val="32"/>
          <w:cs/>
        </w:rPr>
        <w:t>นางสาวพิชยา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2A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0122A8">
        <w:rPr>
          <w:rFonts w:ascii="TH SarabunIT๙" w:hAnsi="TH SarabunIT๙" w:cs="TH SarabunIT๙"/>
          <w:sz w:val="32"/>
          <w:szCs w:val="32"/>
          <w:cs/>
        </w:rPr>
        <w:t xml:space="preserve">พัฒนเจริญ  </w:t>
      </w: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proofErr w:type="gramEnd"/>
      <w:r w:rsidRPr="000122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122A8">
        <w:rPr>
          <w:rFonts w:ascii="TH SarabunIT๙" w:hAnsi="TH SarabunIT๙" w:cs="TH SarabunIT๙"/>
          <w:sz w:val="32"/>
          <w:szCs w:val="32"/>
          <w:cs/>
        </w:rPr>
        <w:t>ครู</w:t>
      </w:r>
      <w:r w:rsidRPr="000122A8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/>
          <w:sz w:val="32"/>
          <w:szCs w:val="32"/>
          <w:cs/>
        </w:rPr>
        <w:tab/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22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122A8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1A1FA1" w:rsidRPr="00F8085B" w:rsidRDefault="00025350" w:rsidP="00F8085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56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0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08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B648A7" w:rsidRPr="00E3552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="00417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1B89" w:rsidRPr="00061B89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ประชาสัมพันธ์เผยแพร่ข้อมูลข่าวสารต่าง ๆ </w:t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B89">
        <w:rPr>
          <w:rFonts w:ascii="TH SarabunIT๙" w:hAnsi="TH SarabunIT๙" w:cs="TH SarabunIT๙"/>
          <w:sz w:val="32"/>
          <w:szCs w:val="32"/>
          <w:cs/>
        </w:rPr>
        <w:t>ของโรงเรียน ที่ทางโรงเรียนได้ดำ</w:t>
      </w:r>
      <w:r w:rsidR="00061B89" w:rsidRPr="00061B8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061B8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F808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1B89" w:rsidRPr="00061B89">
        <w:rPr>
          <w:rFonts w:ascii="TH SarabunIT๙" w:hAnsi="TH SarabunIT๙" w:cs="TH SarabunIT๙"/>
          <w:sz w:val="32"/>
          <w:szCs w:val="32"/>
          <w:cs/>
        </w:rPr>
        <w:t xml:space="preserve">ผ่านทางเว็บไซต์ หรือผ่านทาง </w:t>
      </w:r>
      <w:proofErr w:type="spellStart"/>
      <w:r w:rsidR="00061B89" w:rsidRPr="00061B89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F8085B">
        <w:rPr>
          <w:rFonts w:ascii="TH SarabunIT๙" w:hAnsi="TH SarabunIT๙" w:cs="TH SarabunIT๙"/>
          <w:sz w:val="32"/>
          <w:szCs w:val="32"/>
        </w:rPr>
        <w:t xml:space="preserve"> </w:t>
      </w:r>
      <w:r w:rsidR="00061B89" w:rsidRPr="00061B89">
        <w:rPr>
          <w:rFonts w:ascii="TH SarabunIT๙" w:hAnsi="TH SarabunIT๙" w:cs="TH SarabunIT๙"/>
          <w:sz w:val="32"/>
          <w:szCs w:val="32"/>
        </w:rPr>
        <w:t xml:space="preserve"> </w:t>
      </w:r>
      <w:r w:rsidR="00F8085B" w:rsidRPr="00061B89">
        <w:rPr>
          <w:rFonts w:ascii="TH SarabunIT๙" w:hAnsi="TH SarabunIT๙" w:cs="TH SarabunIT๙"/>
          <w:sz w:val="32"/>
          <w:szCs w:val="32"/>
          <w:cs/>
        </w:rPr>
        <w:t>ของโรงเรียน</w:t>
      </w:r>
      <w:r w:rsidR="00F8085B">
        <w:rPr>
          <w:rFonts w:ascii="TH SarabunIT๙" w:hAnsi="TH SarabunIT๙" w:cs="TH SarabunIT๙"/>
          <w:sz w:val="32"/>
          <w:szCs w:val="32"/>
        </w:rPr>
        <w:t xml:space="preserve"> </w:t>
      </w:r>
      <w:r w:rsidR="00F8085B">
        <w:rPr>
          <w:rFonts w:ascii="TH SarabunIT๙" w:hAnsi="TH SarabunIT๙" w:cs="TH SarabunIT๙" w:hint="cs"/>
          <w:sz w:val="32"/>
          <w:szCs w:val="32"/>
          <w:cs/>
        </w:rPr>
        <w:t>อย่างต่อเนื่อง เป็นปัจจุบัน</w:t>
      </w:r>
    </w:p>
    <w:p w:rsidR="001A1FA1" w:rsidRPr="00F8085B" w:rsidRDefault="001A1FA1" w:rsidP="001A1FA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1061" w:rsidRDefault="001A1FA1" w:rsidP="00D0106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171C2" w:rsidRPr="00417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061">
        <w:rPr>
          <w:rFonts w:ascii="TH SarabunIT๙" w:hAnsi="TH SarabunIT๙" w:cs="TH SarabunIT๙"/>
          <w:sz w:val="32"/>
          <w:szCs w:val="32"/>
          <w:cs/>
        </w:rPr>
        <w:tab/>
      </w:r>
      <w:r w:rsidR="00D01061">
        <w:rPr>
          <w:rFonts w:ascii="TH SarabunIT๙" w:hAnsi="TH SarabunIT๙" w:cs="TH SarabunIT๙"/>
          <w:sz w:val="32"/>
          <w:szCs w:val="32"/>
          <w:cs/>
        </w:rPr>
        <w:tab/>
      </w:r>
      <w:r w:rsidR="00490F7A" w:rsidRPr="00490F7A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 ดำเนินการตามภารกิจที่ได้รับมอบหมาย ให้</w:t>
      </w:r>
      <w:r w:rsidR="00490F7A"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 </w:t>
      </w:r>
      <w:r w:rsidR="00490F7A" w:rsidRPr="00490F7A">
        <w:rPr>
          <w:rFonts w:ascii="TH SarabunIT๙" w:hAnsi="TH SarabunIT๙" w:cs="TH SarabunIT๙"/>
          <w:sz w:val="32"/>
          <w:szCs w:val="32"/>
          <w:cs/>
        </w:rPr>
        <w:t>ให้สำเร็จ ลุล่วงไปด้วยดี หากมีปัญหาใด ๆ ให้รายงานผู้อำนวยการทางโรงเรียนทราบโดยทันที</w:t>
      </w:r>
    </w:p>
    <w:p w:rsidR="00CC5915" w:rsidRPr="005900B8" w:rsidRDefault="00D01061" w:rsidP="00D0106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3686"/>
          <w:tab w:val="left" w:pos="3969"/>
          <w:tab w:val="left" w:pos="4253"/>
          <w:tab w:val="left" w:pos="5812"/>
          <w:tab w:val="left" w:pos="6663"/>
          <w:tab w:val="left" w:pos="708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 เป็นต้นไป</w:t>
      </w:r>
    </w:p>
    <w:p w:rsidR="00CC5915" w:rsidRPr="005900B8" w:rsidRDefault="00CC5915" w:rsidP="00B648A7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="00F8085B">
        <w:rPr>
          <w:rFonts w:ascii="TH SarabunIT๙" w:hAnsi="TH SarabunIT๙" w:cs="TH SarabunIT๙"/>
          <w:sz w:val="32"/>
          <w:szCs w:val="32"/>
        </w:rPr>
        <w:t xml:space="preserve">23 </w:t>
      </w:r>
      <w:r w:rsidR="00D01061">
        <w:rPr>
          <w:rFonts w:ascii="TH SarabunIT๙" w:hAnsi="TH SarabunIT๙" w:cs="TH SarabunIT๙"/>
          <w:sz w:val="32"/>
          <w:szCs w:val="32"/>
        </w:rPr>
        <w:t xml:space="preserve">  </w:t>
      </w:r>
      <w:r w:rsidR="00D0106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900B8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900B8">
        <w:rPr>
          <w:rFonts w:ascii="TH SarabunIT๙" w:hAnsi="TH SarabunIT๙" w:cs="TH SarabunIT๙"/>
          <w:sz w:val="32"/>
          <w:szCs w:val="32"/>
        </w:rPr>
        <w:t>.</w:t>
      </w:r>
      <w:r w:rsidRPr="005900B8">
        <w:rPr>
          <w:rFonts w:ascii="TH SarabunIT๙" w:hAnsi="TH SarabunIT๙" w:cs="TH SarabunIT๙"/>
          <w:sz w:val="32"/>
          <w:szCs w:val="32"/>
          <w:cs/>
        </w:rPr>
        <w:t>ศ</w:t>
      </w:r>
      <w:r w:rsidRPr="005900B8">
        <w:rPr>
          <w:rFonts w:ascii="TH SarabunIT๙" w:hAnsi="TH SarabunIT๙" w:cs="TH SarabunIT๙"/>
          <w:sz w:val="32"/>
          <w:szCs w:val="32"/>
        </w:rPr>
        <w:t xml:space="preserve">. </w:t>
      </w:r>
      <w:r w:rsidR="00D32D4C">
        <w:rPr>
          <w:rFonts w:ascii="TH SarabunIT๙" w:hAnsi="TH SarabunIT๙" w:cs="TH SarabunIT๙"/>
          <w:sz w:val="32"/>
          <w:szCs w:val="32"/>
          <w:cs/>
        </w:rPr>
        <w:t>๒๕๖6</w:t>
      </w:r>
    </w:p>
    <w:p w:rsidR="00CC5915" w:rsidRPr="005900B8" w:rsidRDefault="000739B0" w:rsidP="00CC591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739B0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B94359" wp14:editId="5B597556">
            <wp:simplePos x="0" y="0"/>
            <wp:positionH relativeFrom="column">
              <wp:posOffset>2604638</wp:posOffset>
            </wp:positionH>
            <wp:positionV relativeFrom="paragraph">
              <wp:posOffset>128078</wp:posOffset>
            </wp:positionV>
            <wp:extent cx="1000125" cy="524510"/>
            <wp:effectExtent l="0" t="0" r="9525" b="8890"/>
            <wp:wrapNone/>
            <wp:docPr id="2" name="Picture 2" descr="ลายเซนพี่ญา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พี่ญา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915" w:rsidRPr="005900B8" w:rsidRDefault="00CC5915" w:rsidP="000739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Pr="005900B8">
        <w:rPr>
          <w:rFonts w:ascii="TH SarabunIT๙" w:hAnsi="TH SarabunIT๙" w:cs="TH SarabunIT๙"/>
          <w:sz w:val="32"/>
          <w:szCs w:val="32"/>
          <w:cs/>
        </w:rPr>
        <w:tab/>
      </w:r>
      <w:r w:rsidR="000739B0">
        <w:rPr>
          <w:rFonts w:ascii="TH SarabunIT๙" w:hAnsi="TH SarabunIT๙" w:cs="TH SarabunIT๙"/>
          <w:sz w:val="32"/>
          <w:szCs w:val="32"/>
        </w:rPr>
        <w:tab/>
      </w:r>
    </w:p>
    <w:p w:rsidR="000739B0" w:rsidRDefault="00395229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CC5915" w:rsidRPr="005900B8" w:rsidRDefault="000739B0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>(นางสุกัญญา ปัตเมฆ)</w:t>
      </w:r>
    </w:p>
    <w:p w:rsidR="00D01061" w:rsidRDefault="00395229" w:rsidP="00665F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C5915" w:rsidRPr="005900B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ผู้อำนวยการโรงเรียนบ้านบางสะพานน้อย</w:t>
      </w:r>
    </w:p>
    <w:sectPr w:rsidR="00D01061" w:rsidSect="00F8085B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358"/>
    <w:multiLevelType w:val="hybridMultilevel"/>
    <w:tmpl w:val="7FD0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B19"/>
    <w:multiLevelType w:val="hybridMultilevel"/>
    <w:tmpl w:val="03F06FE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47F5A45"/>
    <w:multiLevelType w:val="hybridMultilevel"/>
    <w:tmpl w:val="C49C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A75"/>
    <w:multiLevelType w:val="hybridMultilevel"/>
    <w:tmpl w:val="67E8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62E"/>
    <w:multiLevelType w:val="hybridMultilevel"/>
    <w:tmpl w:val="8E40C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75A4"/>
    <w:multiLevelType w:val="hybridMultilevel"/>
    <w:tmpl w:val="C946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358"/>
    <w:multiLevelType w:val="hybridMultilevel"/>
    <w:tmpl w:val="6A640A6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AD0227A"/>
    <w:multiLevelType w:val="hybridMultilevel"/>
    <w:tmpl w:val="31E8F72A"/>
    <w:lvl w:ilvl="0" w:tplc="DF62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44808"/>
    <w:multiLevelType w:val="hybridMultilevel"/>
    <w:tmpl w:val="C79EA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57B9"/>
    <w:multiLevelType w:val="hybridMultilevel"/>
    <w:tmpl w:val="2976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6225B"/>
    <w:multiLevelType w:val="hybridMultilevel"/>
    <w:tmpl w:val="90C6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6313"/>
    <w:multiLevelType w:val="hybridMultilevel"/>
    <w:tmpl w:val="47CE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5"/>
    <w:rsid w:val="0000266C"/>
    <w:rsid w:val="000122A8"/>
    <w:rsid w:val="00025350"/>
    <w:rsid w:val="00025C75"/>
    <w:rsid w:val="00061B89"/>
    <w:rsid w:val="00071166"/>
    <w:rsid w:val="000739B0"/>
    <w:rsid w:val="000D56D0"/>
    <w:rsid w:val="000E79FC"/>
    <w:rsid w:val="00132DF7"/>
    <w:rsid w:val="00142D58"/>
    <w:rsid w:val="001A1FA1"/>
    <w:rsid w:val="001A4FB1"/>
    <w:rsid w:val="00221ED7"/>
    <w:rsid w:val="002545D5"/>
    <w:rsid w:val="002E1A58"/>
    <w:rsid w:val="002F01F9"/>
    <w:rsid w:val="002F0B50"/>
    <w:rsid w:val="002F3938"/>
    <w:rsid w:val="00395229"/>
    <w:rsid w:val="003C6410"/>
    <w:rsid w:val="003F4CF7"/>
    <w:rsid w:val="004171C2"/>
    <w:rsid w:val="004215EC"/>
    <w:rsid w:val="00483F28"/>
    <w:rsid w:val="00490F7A"/>
    <w:rsid w:val="004A74BF"/>
    <w:rsid w:val="00501623"/>
    <w:rsid w:val="005900B8"/>
    <w:rsid w:val="005B6430"/>
    <w:rsid w:val="005C1BC4"/>
    <w:rsid w:val="005D0E49"/>
    <w:rsid w:val="005F3565"/>
    <w:rsid w:val="00665F3F"/>
    <w:rsid w:val="006802BD"/>
    <w:rsid w:val="006E74C1"/>
    <w:rsid w:val="007A4E20"/>
    <w:rsid w:val="007C3C9B"/>
    <w:rsid w:val="00810C66"/>
    <w:rsid w:val="0081378C"/>
    <w:rsid w:val="00865B47"/>
    <w:rsid w:val="00871CAA"/>
    <w:rsid w:val="008A2C9F"/>
    <w:rsid w:val="008F1B63"/>
    <w:rsid w:val="009019E7"/>
    <w:rsid w:val="00933BC9"/>
    <w:rsid w:val="00936A0B"/>
    <w:rsid w:val="009B7481"/>
    <w:rsid w:val="00A04451"/>
    <w:rsid w:val="00A15D05"/>
    <w:rsid w:val="00A164CF"/>
    <w:rsid w:val="00A41BAF"/>
    <w:rsid w:val="00A6002B"/>
    <w:rsid w:val="00A77F2E"/>
    <w:rsid w:val="00A809DA"/>
    <w:rsid w:val="00A90BF3"/>
    <w:rsid w:val="00AE3472"/>
    <w:rsid w:val="00AF3053"/>
    <w:rsid w:val="00B50844"/>
    <w:rsid w:val="00B648A7"/>
    <w:rsid w:val="00BA4402"/>
    <w:rsid w:val="00BA45B2"/>
    <w:rsid w:val="00C02006"/>
    <w:rsid w:val="00C15D60"/>
    <w:rsid w:val="00C759BA"/>
    <w:rsid w:val="00C80056"/>
    <w:rsid w:val="00CC5915"/>
    <w:rsid w:val="00CF37C0"/>
    <w:rsid w:val="00D01061"/>
    <w:rsid w:val="00D32D4C"/>
    <w:rsid w:val="00DA596A"/>
    <w:rsid w:val="00DD0E52"/>
    <w:rsid w:val="00EA1BB9"/>
    <w:rsid w:val="00EE0BB4"/>
    <w:rsid w:val="00F07EB6"/>
    <w:rsid w:val="00F131D4"/>
    <w:rsid w:val="00F22D98"/>
    <w:rsid w:val="00F30237"/>
    <w:rsid w:val="00F5416F"/>
    <w:rsid w:val="00F8085B"/>
    <w:rsid w:val="00FA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AF33"/>
  <w15:docId w15:val="{96FEC162-539D-D44E-B3D1-2A6C1AF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B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0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2023-05-22T11:20:00Z</cp:lastPrinted>
  <dcterms:created xsi:type="dcterms:W3CDTF">2023-05-26T04:35:00Z</dcterms:created>
  <dcterms:modified xsi:type="dcterms:W3CDTF">2023-10-05T11:14:00Z</dcterms:modified>
</cp:coreProperties>
</file>